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276A9093" w14:textId="77777777" w:rsidR="00B61083" w:rsidRPr="00B61083" w:rsidRDefault="00B61083" w:rsidP="00B61083">
            <w:pPr>
              <w:spacing w:line="276" w:lineRule="auto"/>
              <w:ind w:right="48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61083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3E3929F9" w:rsidR="00126760" w:rsidRPr="007444D4" w:rsidRDefault="00B61083" w:rsidP="00B61083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61083">
              <w:rPr>
                <w:rFonts w:ascii="ＭＳ ゴシック" w:eastAsia="ＭＳ ゴシック" w:hAnsi="ＭＳ ゴシック" w:hint="eastAsia"/>
                <w:b/>
                <w:szCs w:val="21"/>
              </w:rPr>
              <w:t>2023年度　第7回ブロックリーグ決勝大会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8433" w14:textId="77777777" w:rsidR="00320968" w:rsidRDefault="00320968" w:rsidP="00F5534A">
      <w:r>
        <w:separator/>
      </w:r>
    </w:p>
  </w:endnote>
  <w:endnote w:type="continuationSeparator" w:id="0">
    <w:p w14:paraId="32B64356" w14:textId="77777777" w:rsidR="00320968" w:rsidRDefault="00320968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26C8" w14:textId="77777777" w:rsidR="00320968" w:rsidRDefault="00320968" w:rsidP="00F5534A">
      <w:r>
        <w:separator/>
      </w:r>
    </w:p>
  </w:footnote>
  <w:footnote w:type="continuationSeparator" w:id="0">
    <w:p w14:paraId="691BD99F" w14:textId="77777777" w:rsidR="00320968" w:rsidRDefault="00320968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20968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61083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2022-11-14T06:49:00Z</dcterms:created>
  <dcterms:modified xsi:type="dcterms:W3CDTF">2024-01-09T00:25:00Z</dcterms:modified>
</cp:coreProperties>
</file>